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7E" w:rsidRPr="00387D05" w:rsidRDefault="0002207E" w:rsidP="0002207E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02207E" w:rsidRDefault="0002207E" w:rsidP="0002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02207E" w:rsidRPr="00387D05" w:rsidRDefault="0002207E" w:rsidP="0002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02207E" w:rsidRPr="00103607" w:rsidTr="007D2EE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02207E" w:rsidRPr="00103607" w:rsidTr="007D2EE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F27510" w:rsidRDefault="00F27510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</w:t>
            </w:r>
          </w:p>
        </w:tc>
      </w:tr>
      <w:tr w:rsidR="0002207E" w:rsidRPr="00103607" w:rsidTr="007D2EE8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F27510" w:rsidRDefault="0002207E" w:rsidP="00F2751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F275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proofErr w:type="spellStart"/>
            <w:r w:rsidRPr="00F27510">
              <w:rPr>
                <w:rFonts w:ascii="Times New Roman" w:hAnsi="Times New Roman" w:cs="Times New Roman"/>
                <w:sz w:val="24"/>
                <w:szCs w:val="24"/>
              </w:rPr>
              <w:t>абавка</w:t>
            </w:r>
            <w:proofErr w:type="spellEnd"/>
            <w:r w:rsidRPr="00F275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27510" w:rsidRPr="00F275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F27510" w:rsidRPr="00F27510">
              <w:rPr>
                <w:rFonts w:ascii="Times New Roman" w:hAnsi="Times New Roman" w:cs="Times New Roman"/>
                <w:sz w:val="24"/>
                <w:szCs w:val="24"/>
                <w:lang w:val="sr-Cyrl-RS" w:eastAsia="x-none"/>
              </w:rPr>
              <w:t>слуга израде (штампања) образаца међународних дозвола за превоз ствари и путника у друмском саобраћају, дневника путовања за превоз ствари и додатних образаца међународних дозвола за превоз ствари и путника у друмском саобраћају</w:t>
            </w:r>
            <w:r w:rsidR="00F27510" w:rsidRPr="00F2751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x-none"/>
              </w:rPr>
              <w:t>.</w:t>
            </w:r>
            <w:r w:rsidR="00F27510" w:rsidRPr="00F275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 w:eastAsia="x-none"/>
              </w:rPr>
              <w:t xml:space="preserve"> </w:t>
            </w:r>
            <w:r w:rsidR="00F27510" w:rsidRPr="00F275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 w:eastAsia="x-none"/>
              </w:rPr>
              <w:t xml:space="preserve">Назив и ознака из општег речника набавке је 63524000 – Услуге израде докумената за транспорт. </w:t>
            </w:r>
          </w:p>
        </w:tc>
      </w:tr>
      <w:tr w:rsidR="0002207E" w:rsidRPr="00103607" w:rsidTr="007D2EE8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84F77" w:rsidRDefault="00884F77" w:rsidP="00022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207E" w:rsidRPr="00103607" w:rsidRDefault="0002207E" w:rsidP="00022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9.998.960,00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1.998.752,00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динара, са обрачунатим  ПДВ-ом</w:t>
            </w:r>
          </w:p>
        </w:tc>
      </w:tr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02207E" w:rsidRPr="00103607" w:rsidTr="007D2EE8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9239A2" w:rsidRDefault="0002207E" w:rsidP="00022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дна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02207E" w:rsidRPr="00103607" w:rsidTr="007D2EE8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Default="0002207E" w:rsidP="00022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2207E" w:rsidRDefault="0002207E" w:rsidP="00022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:rsidR="0002207E" w:rsidRPr="0002207E" w:rsidRDefault="0002207E" w:rsidP="00022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02207E" w:rsidRPr="00EB00B2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9.998.960,00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динара без ПДВ-а</w:t>
            </w:r>
          </w:p>
          <w:p w:rsidR="0002207E" w:rsidRPr="00103607" w:rsidRDefault="0002207E" w:rsidP="000220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D64340" w:rsidP="00D6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="0002207E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2207E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</w:t>
            </w:r>
            <w:r w:rsidR="0002207E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2207E" w:rsidRDefault="0002207E" w:rsidP="007D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2207E" w:rsidRPr="00103607" w:rsidRDefault="0002207E" w:rsidP="007D2E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9.998.960,00</w:t>
            </w:r>
            <w:r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ПДВ-а</w:t>
            </w:r>
          </w:p>
          <w:p w:rsidR="0002207E" w:rsidRPr="00103607" w:rsidRDefault="0002207E" w:rsidP="007D2E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07E" w:rsidRPr="00103607" w:rsidTr="007D2EE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 додели уговора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26.10</w:t>
            </w: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.2016. године</w:t>
            </w:r>
          </w:p>
        </w:tc>
      </w:tr>
      <w:tr w:rsidR="0002207E" w:rsidRPr="00103607" w:rsidTr="007D2EE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47516A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02207E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02207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02207E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.2016. године</w:t>
            </w:r>
          </w:p>
        </w:tc>
      </w:tr>
      <w:tr w:rsidR="0002207E" w:rsidRPr="00103607" w:rsidTr="007D2EE8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Основни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27510" w:rsidRPr="00091D35" w:rsidRDefault="00F27510" w:rsidP="00F27510">
            <w:pPr>
              <w:pStyle w:val="Style1s"/>
              <w:tabs>
                <w:tab w:val="left" w:pos="0"/>
                <w:tab w:val="left" w:pos="90"/>
              </w:tabs>
              <w:spacing w:after="0"/>
              <w:jc w:val="both"/>
              <w:outlineLvl w:val="0"/>
              <w:rPr>
                <w:lang w:val="sr-Cyrl-RS"/>
              </w:rPr>
            </w:pPr>
            <w:proofErr w:type="spellStart"/>
            <w:r w:rsidRPr="00B14003">
              <w:rPr>
                <w:b/>
              </w:rPr>
              <w:t>Н</w:t>
            </w:r>
            <w:r w:rsidRPr="00B14003">
              <w:rPr>
                <w:b/>
                <w:lang w:val="sr-Cyrl-RS"/>
              </w:rPr>
              <w:t>ародна</w:t>
            </w:r>
            <w:proofErr w:type="spellEnd"/>
            <w:r w:rsidRPr="00B14003">
              <w:rPr>
                <w:b/>
                <w:lang w:val="sr-Cyrl-RS"/>
              </w:rPr>
              <w:t xml:space="preserve"> банка </w:t>
            </w:r>
            <w:proofErr w:type="spellStart"/>
            <w:r w:rsidRPr="00B14003">
              <w:rPr>
                <w:b/>
              </w:rPr>
              <w:t>С</w:t>
            </w:r>
            <w:r w:rsidRPr="00B14003">
              <w:rPr>
                <w:b/>
                <w:lang w:val="sr-Cyrl-RS"/>
              </w:rPr>
              <w:t>рбије</w:t>
            </w:r>
            <w:proofErr w:type="spellEnd"/>
            <w:r w:rsidRPr="00B14003">
              <w:rPr>
                <w:b/>
                <w:lang w:val="sr-Cyrl-RS"/>
              </w:rPr>
              <w:t xml:space="preserve"> </w:t>
            </w:r>
            <w:r w:rsidRPr="00B14003">
              <w:rPr>
                <w:b/>
              </w:rPr>
              <w:t xml:space="preserve">– </w:t>
            </w:r>
            <w:proofErr w:type="spellStart"/>
            <w:r w:rsidRPr="00B14003">
              <w:rPr>
                <w:b/>
              </w:rPr>
              <w:t>З</w:t>
            </w:r>
            <w:r w:rsidRPr="00B14003">
              <w:rPr>
                <w:b/>
                <w:lang w:val="sr-Cyrl-RS"/>
              </w:rPr>
              <w:t>авод</w:t>
            </w:r>
            <w:proofErr w:type="spellEnd"/>
            <w:r w:rsidRPr="00B14003">
              <w:rPr>
                <w:b/>
                <w:lang w:val="sr-Cyrl-RS"/>
              </w:rPr>
              <w:t xml:space="preserve"> за израду новчаница и кованог новца</w:t>
            </w:r>
            <w:r>
              <w:rPr>
                <w:b/>
                <w:lang w:val="sr-Cyrl-RS"/>
              </w:rPr>
              <w:t xml:space="preserve"> Топчидер</w:t>
            </w:r>
            <w:r w:rsidRPr="00B14003">
              <w:rPr>
                <w:b/>
                <w:lang w:val="sr-Cyrl-RS"/>
              </w:rPr>
              <w:t xml:space="preserve">, </w:t>
            </w:r>
            <w:proofErr w:type="spellStart"/>
            <w:r w:rsidRPr="00B14003">
              <w:t>Београд</w:t>
            </w:r>
            <w:proofErr w:type="spellEnd"/>
            <w:r w:rsidRPr="00B14003">
              <w:t xml:space="preserve">, </w:t>
            </w:r>
            <w:proofErr w:type="spellStart"/>
            <w:r w:rsidRPr="00B14003">
              <w:t>Пионирска</w:t>
            </w:r>
            <w:proofErr w:type="spellEnd"/>
            <w:r w:rsidRPr="00B14003">
              <w:t xml:space="preserve"> 2</w:t>
            </w:r>
            <w:r>
              <w:rPr>
                <w:lang w:val="sr-Cyrl-RS"/>
              </w:rPr>
              <w:t xml:space="preserve">, ПИБ </w:t>
            </w:r>
            <w:r w:rsidR="00884F77" w:rsidRPr="00884F77">
              <w:rPr>
                <w:lang w:val="sr-Cyrl-RS"/>
              </w:rPr>
              <w:t>100041150, матични број 07007965.</w:t>
            </w:r>
          </w:p>
          <w:p w:rsidR="0002207E" w:rsidRPr="006476DF" w:rsidRDefault="0002207E" w:rsidP="0002207E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2207E" w:rsidRPr="00103607" w:rsidTr="007D2E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103607" w:rsidRDefault="0002207E" w:rsidP="007D2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207E" w:rsidRPr="00BB2048" w:rsidRDefault="0002207E" w:rsidP="007D2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(дванест) месеци</w:t>
            </w:r>
          </w:p>
        </w:tc>
      </w:tr>
    </w:tbl>
    <w:p w:rsidR="0002207E" w:rsidRDefault="0002207E" w:rsidP="0002207E">
      <w:pPr>
        <w:spacing w:after="0"/>
      </w:pPr>
    </w:p>
    <w:p w:rsidR="0081266F" w:rsidRDefault="0081266F"/>
    <w:sectPr w:rsidR="0081266F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46"/>
    <w:rsid w:val="0002207E"/>
    <w:rsid w:val="0047516A"/>
    <w:rsid w:val="0081266F"/>
    <w:rsid w:val="00884F77"/>
    <w:rsid w:val="00914C69"/>
    <w:rsid w:val="00A04646"/>
    <w:rsid w:val="00D64340"/>
    <w:rsid w:val="00F2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7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0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s">
    <w:name w:val="Style1s"/>
    <w:basedOn w:val="BodyText"/>
    <w:rsid w:val="00F27510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27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7510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7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220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s">
    <w:name w:val="Style1s"/>
    <w:basedOn w:val="BodyText"/>
    <w:rsid w:val="00F27510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27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75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dcterms:created xsi:type="dcterms:W3CDTF">2016-11-23T10:27:00Z</dcterms:created>
  <dcterms:modified xsi:type="dcterms:W3CDTF">2016-11-23T13:06:00Z</dcterms:modified>
</cp:coreProperties>
</file>